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topFromText="8505" w:vertAnchor="page" w:horzAnchor="page" w:tblpX="9357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488"/>
      </w:tblGrid>
      <w:tr w:rsidR="0070750F" w:rsidRPr="00987C7C" w14:paraId="4A2D2A3D" w14:textId="77777777" w:rsidTr="0070750F">
        <w:tc>
          <w:tcPr>
            <w:tcW w:w="0" w:type="auto"/>
            <w:shd w:val="clear" w:color="auto" w:fill="38A169"/>
            <w:vAlign w:val="bottom"/>
          </w:tcPr>
          <w:p w14:paraId="365DDE7D" w14:textId="77777777" w:rsidR="0070750F" w:rsidRPr="00987C7C" w:rsidRDefault="0070750F" w:rsidP="0070750F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bookmarkStart w:id="0" w:name="_Hlk36454859"/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70750F" w:rsidRPr="00987C7C" w14:paraId="24666CF2" w14:textId="77777777" w:rsidTr="0070750F">
        <w:tc>
          <w:tcPr>
            <w:tcW w:w="0" w:type="auto"/>
          </w:tcPr>
          <w:p w14:paraId="41BA5547" w14:textId="54D8F900" w:rsidR="0070750F" w:rsidRPr="0070750F" w:rsidRDefault="0070750F" w:rsidP="0070750F">
            <w:pPr>
              <w:spacing w:line="480" w:lineRule="auto"/>
              <w:rPr>
                <w:sz w:val="26"/>
                <w:szCs w:val="26"/>
              </w:rPr>
            </w:pPr>
            <w:r w:rsidRPr="0070750F">
              <w:rPr>
                <w:sz w:val="26"/>
                <w:szCs w:val="26"/>
              </w:rPr>
              <w:t>Rock art</w:t>
            </w:r>
          </w:p>
        </w:tc>
      </w:tr>
      <w:tr w:rsidR="0070750F" w:rsidRPr="00987C7C" w14:paraId="09797531" w14:textId="77777777" w:rsidTr="0070750F">
        <w:tc>
          <w:tcPr>
            <w:tcW w:w="0" w:type="auto"/>
          </w:tcPr>
          <w:p w14:paraId="086E45D3" w14:textId="6B558A40" w:rsidR="0070750F" w:rsidRPr="0070750F" w:rsidRDefault="0070750F" w:rsidP="0070750F">
            <w:pPr>
              <w:spacing w:line="480" w:lineRule="auto"/>
              <w:rPr>
                <w:sz w:val="26"/>
                <w:szCs w:val="26"/>
              </w:rPr>
            </w:pPr>
            <w:r w:rsidRPr="0070750F">
              <w:rPr>
                <w:sz w:val="26"/>
                <w:szCs w:val="26"/>
              </w:rPr>
              <w:t>Making mountains</w:t>
            </w:r>
          </w:p>
        </w:tc>
      </w:tr>
      <w:tr w:rsidR="0070750F" w:rsidRPr="00987C7C" w14:paraId="4F3B6E6F" w14:textId="77777777" w:rsidTr="0070750F">
        <w:tc>
          <w:tcPr>
            <w:tcW w:w="0" w:type="auto"/>
          </w:tcPr>
          <w:p w14:paraId="13917B7F" w14:textId="2DFF5D60" w:rsidR="0070750F" w:rsidRPr="0070750F" w:rsidRDefault="0070750F" w:rsidP="0070750F">
            <w:pPr>
              <w:spacing w:line="480" w:lineRule="auto"/>
              <w:rPr>
                <w:sz w:val="26"/>
                <w:szCs w:val="26"/>
              </w:rPr>
            </w:pPr>
            <w:r w:rsidRPr="0070750F">
              <w:rPr>
                <w:sz w:val="26"/>
                <w:szCs w:val="26"/>
              </w:rPr>
              <w:t>Too close for comfort</w:t>
            </w:r>
          </w:p>
        </w:tc>
      </w:tr>
      <w:tr w:rsidR="0070750F" w:rsidRPr="00987C7C" w14:paraId="7D5B4390" w14:textId="77777777" w:rsidTr="0070750F">
        <w:tc>
          <w:tcPr>
            <w:tcW w:w="0" w:type="auto"/>
          </w:tcPr>
          <w:p w14:paraId="3608741D" w14:textId="0782AAA1" w:rsidR="0070750F" w:rsidRPr="0070750F" w:rsidRDefault="0070750F" w:rsidP="0070750F">
            <w:pPr>
              <w:spacing w:line="480" w:lineRule="auto"/>
              <w:rPr>
                <w:sz w:val="26"/>
                <w:szCs w:val="26"/>
              </w:rPr>
            </w:pPr>
            <w:r w:rsidRPr="0070750F">
              <w:rPr>
                <w:sz w:val="26"/>
                <w:szCs w:val="26"/>
              </w:rPr>
              <w:t>Magnificent walk</w:t>
            </w:r>
          </w:p>
        </w:tc>
      </w:tr>
      <w:tr w:rsidR="0070750F" w:rsidRPr="00987C7C" w14:paraId="63E66BC4" w14:textId="77777777" w:rsidTr="0070750F">
        <w:tc>
          <w:tcPr>
            <w:tcW w:w="0" w:type="auto"/>
          </w:tcPr>
          <w:p w14:paraId="313BF302" w14:textId="234E4746" w:rsidR="0070750F" w:rsidRPr="0070750F" w:rsidRDefault="0070750F" w:rsidP="0070750F">
            <w:pPr>
              <w:spacing w:line="480" w:lineRule="auto"/>
              <w:rPr>
                <w:sz w:val="26"/>
                <w:szCs w:val="26"/>
              </w:rPr>
            </w:pPr>
            <w:r w:rsidRPr="0070750F">
              <w:rPr>
                <w:sz w:val="26"/>
                <w:szCs w:val="26"/>
              </w:rPr>
              <w:t>Mountain in winter</w:t>
            </w:r>
          </w:p>
        </w:tc>
      </w:tr>
      <w:tr w:rsidR="0070750F" w:rsidRPr="00987C7C" w14:paraId="2239B359" w14:textId="77777777" w:rsidTr="0070750F">
        <w:tc>
          <w:tcPr>
            <w:tcW w:w="0" w:type="auto"/>
          </w:tcPr>
          <w:p w14:paraId="19C12874" w14:textId="6206C925" w:rsidR="0070750F" w:rsidRPr="0070750F" w:rsidRDefault="0070750F" w:rsidP="0070750F">
            <w:pPr>
              <w:spacing w:line="480" w:lineRule="auto"/>
              <w:rPr>
                <w:sz w:val="26"/>
                <w:szCs w:val="26"/>
              </w:rPr>
            </w:pPr>
            <w:r w:rsidRPr="0070750F">
              <w:rPr>
                <w:sz w:val="26"/>
                <w:szCs w:val="26"/>
              </w:rPr>
              <w:t>Hampshire fossils</w:t>
            </w:r>
          </w:p>
        </w:tc>
      </w:tr>
      <w:tr w:rsidR="0070750F" w:rsidRPr="00987C7C" w14:paraId="04A77F94" w14:textId="77777777" w:rsidTr="0070750F">
        <w:tc>
          <w:tcPr>
            <w:tcW w:w="0" w:type="auto"/>
          </w:tcPr>
          <w:p w14:paraId="441C16E7" w14:textId="395F8C86" w:rsidR="0070750F" w:rsidRPr="0070750F" w:rsidRDefault="0070750F" w:rsidP="0070750F">
            <w:pPr>
              <w:spacing w:line="480" w:lineRule="auto"/>
              <w:rPr>
                <w:sz w:val="26"/>
                <w:szCs w:val="26"/>
              </w:rPr>
            </w:pPr>
            <w:r w:rsidRPr="0070750F">
              <w:rPr>
                <w:sz w:val="26"/>
                <w:szCs w:val="26"/>
              </w:rPr>
              <w:t>Sue the dinosaur</w:t>
            </w:r>
          </w:p>
        </w:tc>
      </w:tr>
      <w:bookmarkEnd w:id="0"/>
    </w:tbl>
    <w:p w14:paraId="629F6C38" w14:textId="77777777" w:rsidR="0070750F" w:rsidRDefault="0070750F" w:rsidP="0070750F">
      <w:pPr>
        <w:spacing w:line="480" w:lineRule="auto"/>
        <w:ind w:left="720" w:hanging="360"/>
      </w:pPr>
    </w:p>
    <w:p w14:paraId="4DA4EADA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is the name of the rock in the photo?</w:t>
      </w:r>
    </w:p>
    <w:p w14:paraId="4AD27E1E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How are some mountains formed?</w:t>
      </w:r>
    </w:p>
    <w:p w14:paraId="083D2556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is the slow way the Earth makes mountains?</w:t>
      </w:r>
    </w:p>
    <w:p w14:paraId="2CCDFEF4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does the red in the photo show?</w:t>
      </w:r>
    </w:p>
    <w:p w14:paraId="75BA9EA5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Where did it come from?</w:t>
      </w:r>
    </w:p>
    <w:p w14:paraId="13650F23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shaped the north of Skye?</w:t>
      </w:r>
    </w:p>
    <w:p w14:paraId="27027A79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Why does that make the walking there spectacular?</w:t>
      </w:r>
    </w:p>
    <w:p w14:paraId="0617A64C" w14:textId="42D832E2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type of rock is the snow-clad mountain in the photo mostly made of?</w:t>
      </w:r>
    </w:p>
    <w:p w14:paraId="54537724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Where are some of the best places for fossil hunting in England?</w:t>
      </w:r>
    </w:p>
    <w:p w14:paraId="210E8F80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are the cliffs above the Solent made of?</w:t>
      </w:r>
    </w:p>
    <w:p w14:paraId="46A3D8CC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does the weather do to the cliffs?</w:t>
      </w:r>
    </w:p>
    <w:p w14:paraId="16C0E5E6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So that means you can often find fossils from the cliffs where?</w:t>
      </w:r>
    </w:p>
    <w:p w14:paraId="01406F97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do you have to be careful of if you’re fossil hunting there?</w:t>
      </w:r>
    </w:p>
    <w:p w14:paraId="2005AED4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is Sue?</w:t>
      </w:r>
    </w:p>
    <w:p w14:paraId="1510AC9F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Do we know that she’s a female?</w:t>
      </w:r>
    </w:p>
    <w:p w14:paraId="3BBB182E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two words, early in the story, tell you that almost all Sue’s fossil bones were found?</w:t>
      </w:r>
    </w:p>
    <w:tbl>
      <w:tblPr>
        <w:tblStyle w:val="TableGrid"/>
        <w:tblpPr w:leftFromText="181" w:rightFromText="181" w:topFromText="8505" w:vertAnchor="page" w:horzAnchor="page" w:tblpX="958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194"/>
      </w:tblGrid>
      <w:tr w:rsidR="0070750F" w:rsidRPr="00987C7C" w14:paraId="002646DA" w14:textId="77777777" w:rsidTr="00774D0A">
        <w:tc>
          <w:tcPr>
            <w:tcW w:w="0" w:type="auto"/>
            <w:shd w:val="clear" w:color="auto" w:fill="38A169"/>
            <w:vAlign w:val="bottom"/>
          </w:tcPr>
          <w:p w14:paraId="65657429" w14:textId="77777777" w:rsidR="0070750F" w:rsidRPr="00987C7C" w:rsidRDefault="0070750F" w:rsidP="00774D0A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70750F" w:rsidRPr="00987C7C" w14:paraId="5241FDC9" w14:textId="77777777" w:rsidTr="00774D0A">
        <w:tc>
          <w:tcPr>
            <w:tcW w:w="0" w:type="auto"/>
          </w:tcPr>
          <w:p w14:paraId="5778D9A2" w14:textId="72FF62F8" w:rsidR="0070750F" w:rsidRPr="00774D0A" w:rsidRDefault="0070750F" w:rsidP="00774D0A">
            <w:pPr>
              <w:spacing w:line="480" w:lineRule="auto"/>
              <w:rPr>
                <w:sz w:val="26"/>
                <w:szCs w:val="26"/>
              </w:rPr>
            </w:pPr>
            <w:r w:rsidRPr="00774D0A">
              <w:rPr>
                <w:sz w:val="26"/>
                <w:szCs w:val="26"/>
              </w:rPr>
              <w:t>Dinosaur body bits</w:t>
            </w:r>
          </w:p>
        </w:tc>
      </w:tr>
      <w:tr w:rsidR="0070750F" w:rsidRPr="00987C7C" w14:paraId="69EDB535" w14:textId="77777777" w:rsidTr="00774D0A">
        <w:tc>
          <w:tcPr>
            <w:tcW w:w="0" w:type="auto"/>
          </w:tcPr>
          <w:p w14:paraId="48B1D964" w14:textId="5F3D9204" w:rsidR="0070750F" w:rsidRPr="0070750F" w:rsidRDefault="0070750F" w:rsidP="00774D0A">
            <w:pPr>
              <w:spacing w:line="480" w:lineRule="auto"/>
              <w:rPr>
                <w:sz w:val="26"/>
                <w:szCs w:val="26"/>
              </w:rPr>
            </w:pPr>
            <w:r w:rsidRPr="008C16E1">
              <w:rPr>
                <w:sz w:val="26"/>
                <w:szCs w:val="26"/>
              </w:rPr>
              <w:t>Rock the soil</w:t>
            </w:r>
          </w:p>
        </w:tc>
      </w:tr>
      <w:tr w:rsidR="0070750F" w:rsidRPr="00987C7C" w14:paraId="3DBF1DFC" w14:textId="77777777" w:rsidTr="00774D0A">
        <w:tc>
          <w:tcPr>
            <w:tcW w:w="0" w:type="auto"/>
          </w:tcPr>
          <w:p w14:paraId="5F4D90F6" w14:textId="1C30A9C0" w:rsidR="0070750F" w:rsidRPr="0070750F" w:rsidRDefault="0070750F" w:rsidP="00774D0A">
            <w:pPr>
              <w:spacing w:line="480" w:lineRule="auto"/>
              <w:rPr>
                <w:sz w:val="26"/>
                <w:szCs w:val="26"/>
              </w:rPr>
            </w:pPr>
            <w:r w:rsidRPr="008C16E1">
              <w:rPr>
                <w:sz w:val="26"/>
                <w:szCs w:val="26"/>
              </w:rPr>
              <w:t>Croc of veg</w:t>
            </w:r>
          </w:p>
        </w:tc>
      </w:tr>
      <w:tr w:rsidR="0070750F" w:rsidRPr="00987C7C" w14:paraId="364C1540" w14:textId="77777777" w:rsidTr="00774D0A">
        <w:tc>
          <w:tcPr>
            <w:tcW w:w="0" w:type="auto"/>
          </w:tcPr>
          <w:p w14:paraId="67EE269C" w14:textId="4AC21E74" w:rsidR="0070750F" w:rsidRPr="0070750F" w:rsidRDefault="0070750F" w:rsidP="00774D0A">
            <w:pPr>
              <w:spacing w:line="480" w:lineRule="auto"/>
              <w:rPr>
                <w:sz w:val="26"/>
                <w:szCs w:val="26"/>
              </w:rPr>
            </w:pPr>
            <w:r w:rsidRPr="008C16E1">
              <w:rPr>
                <w:sz w:val="26"/>
                <w:szCs w:val="26"/>
              </w:rPr>
              <w:t>Prehistoric poo</w:t>
            </w:r>
          </w:p>
        </w:tc>
      </w:tr>
    </w:tbl>
    <w:p w14:paraId="5B74169C" w14:textId="77777777" w:rsidR="0070750F" w:rsidRPr="0070750F" w:rsidRDefault="0070750F" w:rsidP="0070750F">
      <w:pPr>
        <w:spacing w:line="480" w:lineRule="auto"/>
        <w:ind w:left="360"/>
        <w:rPr>
          <w:sz w:val="26"/>
          <w:szCs w:val="26"/>
        </w:rPr>
      </w:pPr>
    </w:p>
    <w:p w14:paraId="139B78B0" w14:textId="32E6CDDB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is a dinosaur fossil, usually?</w:t>
      </w:r>
    </w:p>
    <w:p w14:paraId="4E71BD2C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do fossil dinosaur teeth tell us that other body parts cannot?</w:t>
      </w:r>
    </w:p>
    <w:p w14:paraId="7C731487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 xml:space="preserve">What does life as we know it need under its feet (if it has any)? </w:t>
      </w:r>
    </w:p>
    <w:p w14:paraId="65E76D30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But if you go out into the country and look down, you see what?</w:t>
      </w:r>
    </w:p>
    <w:p w14:paraId="7A54A4DF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do crocodiles eat nowadays?</w:t>
      </w:r>
    </w:p>
    <w:p w14:paraId="1C46086F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did they used to eat, long ago?</w:t>
      </w:r>
    </w:p>
    <w:p w14:paraId="45BE42E5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How do we know this?</w:t>
      </w:r>
    </w:p>
    <w:p w14:paraId="2F192A5A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do teeth look like when their owner hunts meat?</w:t>
      </w:r>
    </w:p>
    <w:p w14:paraId="737A8C65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do teeth look like when their owner eats seeds and plants?</w:t>
      </w:r>
    </w:p>
    <w:p w14:paraId="3F68E664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 xml:space="preserve">What is in the picture? </w:t>
      </w:r>
    </w:p>
    <w:p w14:paraId="365B7327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was around at the time that ate almost all of it before it could be fossilised?</w:t>
      </w:r>
    </w:p>
    <w:p w14:paraId="6D5D7D6D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happened to the small amounts that got fossilised to prevent them being eaten?</w:t>
      </w:r>
    </w:p>
    <w:p w14:paraId="36A1ABC5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king of dinosaur fossil is much more common nowadays than their poo?</w:t>
      </w:r>
    </w:p>
    <w:p w14:paraId="73477111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can fossil poo tell us about the dinosaurs that left it behind?</w:t>
      </w:r>
    </w:p>
    <w:p w14:paraId="16C9847A" w14:textId="5B8E79E5" w:rsidR="0070750F" w:rsidRDefault="0070750F" w:rsidP="0070750F">
      <w:pPr>
        <w:spacing w:line="480" w:lineRule="auto"/>
        <w:ind w:left="360"/>
        <w:rPr>
          <w:sz w:val="26"/>
          <w:szCs w:val="26"/>
        </w:rPr>
      </w:pPr>
    </w:p>
    <w:p w14:paraId="03E71CD0" w14:textId="77777777" w:rsidR="0070750F" w:rsidRPr="0070750F" w:rsidRDefault="0070750F" w:rsidP="0070750F">
      <w:pPr>
        <w:spacing w:line="480" w:lineRule="auto"/>
        <w:ind w:left="360"/>
        <w:rPr>
          <w:sz w:val="26"/>
          <w:szCs w:val="26"/>
        </w:rPr>
      </w:pPr>
    </w:p>
    <w:tbl>
      <w:tblPr>
        <w:tblStyle w:val="TableGrid"/>
        <w:tblpPr w:leftFromText="181" w:rightFromText="181" w:topFromText="8505" w:vertAnchor="page" w:horzAnchor="page" w:tblpX="9357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592"/>
      </w:tblGrid>
      <w:tr w:rsidR="00774D0A" w:rsidRPr="00987C7C" w14:paraId="762641BB" w14:textId="77777777" w:rsidTr="00774D0A">
        <w:tc>
          <w:tcPr>
            <w:tcW w:w="0" w:type="auto"/>
            <w:shd w:val="clear" w:color="auto" w:fill="38A169"/>
            <w:vAlign w:val="bottom"/>
          </w:tcPr>
          <w:p w14:paraId="15804D68" w14:textId="77777777" w:rsidR="00774D0A" w:rsidRPr="00987C7C" w:rsidRDefault="00774D0A" w:rsidP="00774D0A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774D0A" w:rsidRPr="00987C7C" w14:paraId="0E1A678A" w14:textId="77777777" w:rsidTr="00774D0A">
        <w:tc>
          <w:tcPr>
            <w:tcW w:w="0" w:type="auto"/>
          </w:tcPr>
          <w:p w14:paraId="34B4908E" w14:textId="32501712" w:rsidR="00774D0A" w:rsidRPr="00774D0A" w:rsidRDefault="00774D0A" w:rsidP="00774D0A">
            <w:pPr>
              <w:spacing w:line="480" w:lineRule="auto"/>
              <w:rPr>
                <w:sz w:val="26"/>
                <w:szCs w:val="26"/>
              </w:rPr>
            </w:pPr>
            <w:r w:rsidRPr="00774D0A">
              <w:rPr>
                <w:sz w:val="26"/>
                <w:szCs w:val="26"/>
              </w:rPr>
              <w:t>Looking for Martians</w:t>
            </w:r>
          </w:p>
        </w:tc>
      </w:tr>
      <w:tr w:rsidR="00774D0A" w:rsidRPr="00987C7C" w14:paraId="53597AE3" w14:textId="77777777" w:rsidTr="00774D0A">
        <w:tc>
          <w:tcPr>
            <w:tcW w:w="0" w:type="auto"/>
          </w:tcPr>
          <w:p w14:paraId="2602C558" w14:textId="07FEF614" w:rsidR="00774D0A" w:rsidRPr="00774D0A" w:rsidRDefault="00774D0A" w:rsidP="00774D0A">
            <w:pPr>
              <w:spacing w:line="480" w:lineRule="auto"/>
              <w:rPr>
                <w:sz w:val="26"/>
                <w:szCs w:val="26"/>
              </w:rPr>
            </w:pPr>
            <w:r w:rsidRPr="00774D0A">
              <w:rPr>
                <w:sz w:val="26"/>
                <w:szCs w:val="26"/>
              </w:rPr>
              <w:t>Living with lava</w:t>
            </w:r>
          </w:p>
        </w:tc>
      </w:tr>
      <w:tr w:rsidR="00774D0A" w:rsidRPr="00987C7C" w14:paraId="78BEB6FA" w14:textId="77777777" w:rsidTr="00774D0A">
        <w:tc>
          <w:tcPr>
            <w:tcW w:w="0" w:type="auto"/>
          </w:tcPr>
          <w:p w14:paraId="2ACC3FF7" w14:textId="537A5F26" w:rsidR="00774D0A" w:rsidRPr="00774D0A" w:rsidRDefault="00774D0A" w:rsidP="00774D0A">
            <w:pPr>
              <w:spacing w:line="480" w:lineRule="auto"/>
              <w:rPr>
                <w:sz w:val="26"/>
                <w:szCs w:val="26"/>
              </w:rPr>
            </w:pPr>
            <w:r w:rsidRPr="00774D0A">
              <w:rPr>
                <w:sz w:val="26"/>
                <w:szCs w:val="26"/>
              </w:rPr>
              <w:t>Soil specialist</w:t>
            </w:r>
          </w:p>
        </w:tc>
      </w:tr>
      <w:tr w:rsidR="00774D0A" w:rsidRPr="00987C7C" w14:paraId="5B7E97A6" w14:textId="77777777" w:rsidTr="00774D0A">
        <w:tc>
          <w:tcPr>
            <w:tcW w:w="0" w:type="auto"/>
          </w:tcPr>
          <w:p w14:paraId="477E8344" w14:textId="7659BA7F" w:rsidR="00774D0A" w:rsidRPr="00774D0A" w:rsidRDefault="00774D0A" w:rsidP="00774D0A">
            <w:pPr>
              <w:spacing w:line="480" w:lineRule="auto"/>
              <w:rPr>
                <w:sz w:val="26"/>
                <w:szCs w:val="26"/>
              </w:rPr>
            </w:pPr>
            <w:r w:rsidRPr="00774D0A">
              <w:rPr>
                <w:sz w:val="26"/>
                <w:szCs w:val="26"/>
              </w:rPr>
              <w:t>Give it a good squeeze</w:t>
            </w:r>
          </w:p>
        </w:tc>
      </w:tr>
      <w:tr w:rsidR="00774D0A" w:rsidRPr="00987C7C" w14:paraId="6C083E39" w14:textId="77777777" w:rsidTr="00774D0A">
        <w:tc>
          <w:tcPr>
            <w:tcW w:w="0" w:type="auto"/>
          </w:tcPr>
          <w:p w14:paraId="06043F97" w14:textId="6B549D69" w:rsidR="00774D0A" w:rsidRPr="00774D0A" w:rsidRDefault="00774D0A" w:rsidP="00774D0A">
            <w:pPr>
              <w:spacing w:line="480" w:lineRule="auto"/>
              <w:rPr>
                <w:sz w:val="26"/>
                <w:szCs w:val="26"/>
              </w:rPr>
            </w:pPr>
            <w:r w:rsidRPr="00774D0A">
              <w:rPr>
                <w:sz w:val="26"/>
                <w:szCs w:val="26"/>
              </w:rPr>
              <w:t>Soil texture</w:t>
            </w:r>
          </w:p>
        </w:tc>
      </w:tr>
    </w:tbl>
    <w:p w14:paraId="1116D1DC" w14:textId="77777777" w:rsidR="0070750F" w:rsidRPr="0070750F" w:rsidRDefault="0070750F" w:rsidP="0070750F">
      <w:pPr>
        <w:spacing w:line="480" w:lineRule="auto"/>
        <w:rPr>
          <w:sz w:val="26"/>
          <w:szCs w:val="26"/>
        </w:rPr>
      </w:pPr>
    </w:p>
    <w:p w14:paraId="4BEBF3FE" w14:textId="54490A23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is the robot ExoMars designed to look for?</w:t>
      </w:r>
    </w:p>
    <w:p w14:paraId="35FC2F8A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Why is there little chance of finding life there now?</w:t>
      </w:r>
    </w:p>
    <w:p w14:paraId="26B899ED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kind of evidence of past life is it looking for?</w:t>
      </w:r>
    </w:p>
    <w:p w14:paraId="12F5D5F1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Where is it looking for that evidence?</w:t>
      </w:r>
    </w:p>
    <w:p w14:paraId="7C1D44E8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is lava?</w:t>
      </w:r>
    </w:p>
    <w:p w14:paraId="09E967A1" w14:textId="51B694F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Suzie mentions two reasons she grows her own food. State on</w:t>
      </w:r>
      <w:r w:rsidR="00774D0A">
        <w:rPr>
          <w:sz w:val="26"/>
          <w:szCs w:val="26"/>
        </w:rPr>
        <w:t>e</w:t>
      </w:r>
      <w:r w:rsidRPr="0070750F">
        <w:rPr>
          <w:sz w:val="26"/>
          <w:szCs w:val="26"/>
        </w:rPr>
        <w:t xml:space="preserve"> of them?</w:t>
      </w:r>
    </w:p>
    <w:p w14:paraId="028BCC2F" w14:textId="647DA743" w:rsidR="0070750F" w:rsidRPr="00774D0A" w:rsidRDefault="0070750F" w:rsidP="00774D0A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How does lava usually move?</w:t>
      </w:r>
    </w:p>
    <w:p w14:paraId="4824E650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are the ingredients of soil?</w:t>
      </w:r>
    </w:p>
    <w:p w14:paraId="4AA47098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Different what gives you different types of soil?</w:t>
      </w:r>
    </w:p>
    <w:p w14:paraId="2180466C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method does my son use to figure out the ingredients in a soil?</w:t>
      </w:r>
    </w:p>
    <w:p w14:paraId="511A507C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word does young Doug use to describe the test that doesn’t get your hands all messy?</w:t>
      </w:r>
    </w:p>
    <w:p w14:paraId="798E882C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Soil is a mix of two ingredients; what’s the one mentioned first in this story?</w:t>
      </w:r>
    </w:p>
    <w:p w14:paraId="6C0B0C19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is the soil ingredient mentioned second?</w:t>
      </w:r>
    </w:p>
    <w:p w14:paraId="7EDC0EB1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is soil texture all about?</w:t>
      </w:r>
    </w:p>
    <w:p w14:paraId="5B2CA6FE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How many different sizes of rock particles are there in soil?</w:t>
      </w:r>
    </w:p>
    <w:p w14:paraId="5B0F4081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are their names?</w:t>
      </w:r>
    </w:p>
    <w:tbl>
      <w:tblPr>
        <w:tblStyle w:val="TableGrid"/>
        <w:tblpPr w:leftFromText="181" w:rightFromText="181" w:topFromText="8505" w:vertAnchor="page" w:horzAnchor="page" w:tblpX="964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093"/>
      </w:tblGrid>
      <w:tr w:rsidR="00774D0A" w:rsidRPr="00987C7C" w14:paraId="39175D0A" w14:textId="77777777" w:rsidTr="002936BE">
        <w:tc>
          <w:tcPr>
            <w:tcW w:w="0" w:type="auto"/>
            <w:shd w:val="clear" w:color="auto" w:fill="38A169"/>
            <w:vAlign w:val="bottom"/>
          </w:tcPr>
          <w:p w14:paraId="048D3ADA" w14:textId="77777777" w:rsidR="00774D0A" w:rsidRPr="00987C7C" w:rsidRDefault="00774D0A" w:rsidP="002936BE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2936BE" w:rsidRPr="00987C7C" w14:paraId="07AEA092" w14:textId="77777777" w:rsidTr="002936BE">
        <w:tc>
          <w:tcPr>
            <w:tcW w:w="0" w:type="auto"/>
          </w:tcPr>
          <w:p w14:paraId="50592A0A" w14:textId="0B1FC100" w:rsidR="002936BE" w:rsidRPr="002936BE" w:rsidRDefault="002936BE" w:rsidP="002936BE">
            <w:pPr>
              <w:spacing w:line="480" w:lineRule="auto"/>
              <w:rPr>
                <w:sz w:val="26"/>
                <w:szCs w:val="26"/>
              </w:rPr>
            </w:pPr>
            <w:r w:rsidRPr="002936BE">
              <w:rPr>
                <w:sz w:val="26"/>
                <w:szCs w:val="26"/>
              </w:rPr>
              <w:t>Sand, silt and clay</w:t>
            </w:r>
          </w:p>
        </w:tc>
      </w:tr>
      <w:tr w:rsidR="002936BE" w:rsidRPr="00987C7C" w14:paraId="6DB01471" w14:textId="77777777" w:rsidTr="002936BE">
        <w:tc>
          <w:tcPr>
            <w:tcW w:w="0" w:type="auto"/>
          </w:tcPr>
          <w:p w14:paraId="5152B9D5" w14:textId="7CB6F5A1" w:rsidR="002936BE" w:rsidRPr="002936BE" w:rsidRDefault="002936BE" w:rsidP="002936BE">
            <w:pPr>
              <w:spacing w:line="480" w:lineRule="auto"/>
              <w:rPr>
                <w:sz w:val="26"/>
                <w:szCs w:val="26"/>
              </w:rPr>
            </w:pPr>
            <w:r w:rsidRPr="002936BE">
              <w:rPr>
                <w:sz w:val="26"/>
                <w:szCs w:val="26"/>
              </w:rPr>
              <w:t>Loam</w:t>
            </w:r>
          </w:p>
        </w:tc>
      </w:tr>
      <w:tr w:rsidR="002936BE" w:rsidRPr="00987C7C" w14:paraId="6CC82093" w14:textId="77777777" w:rsidTr="002936BE">
        <w:tc>
          <w:tcPr>
            <w:tcW w:w="0" w:type="auto"/>
          </w:tcPr>
          <w:p w14:paraId="170D1AC1" w14:textId="41F16BCF" w:rsidR="002936BE" w:rsidRPr="002936BE" w:rsidRDefault="002936BE" w:rsidP="002936BE">
            <w:pPr>
              <w:spacing w:line="480" w:lineRule="auto"/>
              <w:rPr>
                <w:sz w:val="26"/>
                <w:szCs w:val="26"/>
              </w:rPr>
            </w:pPr>
            <w:r w:rsidRPr="002936BE">
              <w:rPr>
                <w:sz w:val="26"/>
                <w:szCs w:val="26"/>
              </w:rPr>
              <w:t>It goes splat!</w:t>
            </w:r>
          </w:p>
        </w:tc>
      </w:tr>
    </w:tbl>
    <w:p w14:paraId="66E838BE" w14:textId="77777777" w:rsidR="00774D0A" w:rsidRDefault="00774D0A" w:rsidP="00774D0A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732A73B8" w14:textId="5858EF7B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type of soil has mostly big particles of rock in it?</w:t>
      </w:r>
    </w:p>
    <w:p w14:paraId="3EA65866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What’s good about sandy soil/</w:t>
      </w:r>
    </w:p>
    <w:p w14:paraId="0E9A12F4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What’s one disadvantage of sandy soil?</w:t>
      </w:r>
    </w:p>
    <w:p w14:paraId="47D5E292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What’s another disadvantage of sandy soil?</w:t>
      </w:r>
    </w:p>
    <w:p w14:paraId="7361E343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size of rock particles does clay soil have?</w:t>
      </w:r>
    </w:p>
    <w:p w14:paraId="0D587495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What’s one disadvantage of clay soil?</w:t>
      </w:r>
    </w:p>
    <w:p w14:paraId="157D39B2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What’s another disadvantage of clay soil?</w:t>
      </w:r>
    </w:p>
    <w:p w14:paraId="001B12AC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If soil has a nice mix of sand, silt and clay particles what does that create?</w:t>
      </w:r>
    </w:p>
    <w:p w14:paraId="29A7FC05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Why is that good?</w:t>
      </w:r>
    </w:p>
    <w:p w14:paraId="2C7C13C0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Which size of rock particle do you want less of for a perfect soil?</w:t>
      </w:r>
    </w:p>
    <w:p w14:paraId="2F0E7D00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Why do you want less of tho</w:t>
      </w:r>
      <w:bookmarkStart w:id="1" w:name="_GoBack"/>
      <w:bookmarkEnd w:id="1"/>
      <w:r w:rsidRPr="0070750F">
        <w:rPr>
          <w:sz w:val="26"/>
          <w:szCs w:val="26"/>
        </w:rPr>
        <w:t>se?</w:t>
      </w:r>
    </w:p>
    <w:p w14:paraId="3C0DC26E" w14:textId="6260CA64" w:rsidR="0070750F" w:rsidRPr="002936BE" w:rsidRDefault="0070750F" w:rsidP="002936BE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is the name of soil with just the right mix of all three rock particles?</w:t>
      </w:r>
    </w:p>
    <w:p w14:paraId="76E8BA98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happens if something hits the Earth at 26,000 miles an hour?</w:t>
      </w:r>
    </w:p>
    <w:p w14:paraId="594B41BE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How big is the crater left by the rock that hit Arizona 50,000 years ago?</w:t>
      </w:r>
    </w:p>
    <w:p w14:paraId="3725FED9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Where can you arrange to handle bits of the meteorite without going all the way to Arizona?</w:t>
      </w:r>
    </w:p>
    <w:tbl>
      <w:tblPr>
        <w:tblStyle w:val="TableGrid"/>
        <w:tblpPr w:leftFromText="181" w:rightFromText="181" w:topFromText="8505" w:vertAnchor="page" w:horzAnchor="page" w:tblpX="9073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534"/>
      </w:tblGrid>
      <w:tr w:rsidR="002936BE" w:rsidRPr="00987C7C" w14:paraId="226F2E64" w14:textId="77777777" w:rsidTr="002936BE">
        <w:tc>
          <w:tcPr>
            <w:tcW w:w="0" w:type="auto"/>
            <w:shd w:val="clear" w:color="auto" w:fill="38A169"/>
            <w:vAlign w:val="bottom"/>
          </w:tcPr>
          <w:p w14:paraId="187D854A" w14:textId="77777777" w:rsidR="002936BE" w:rsidRPr="00987C7C" w:rsidRDefault="002936BE" w:rsidP="002936BE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2936BE" w:rsidRPr="00987C7C" w14:paraId="05C50457" w14:textId="77777777" w:rsidTr="002936BE">
        <w:tc>
          <w:tcPr>
            <w:tcW w:w="0" w:type="auto"/>
          </w:tcPr>
          <w:p w14:paraId="1E53893F" w14:textId="6E8EC794" w:rsidR="002936BE" w:rsidRPr="002936BE" w:rsidRDefault="002936BE" w:rsidP="002936BE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Fascinating fish fossils</w:t>
            </w:r>
          </w:p>
        </w:tc>
      </w:tr>
    </w:tbl>
    <w:p w14:paraId="41C0C3F1" w14:textId="77777777" w:rsidR="002936BE" w:rsidRDefault="002936BE" w:rsidP="002936BE">
      <w:pPr>
        <w:pStyle w:val="ListParagraph"/>
        <w:spacing w:line="480" w:lineRule="auto"/>
        <w:contextualSpacing w:val="0"/>
        <w:rPr>
          <w:sz w:val="26"/>
          <w:szCs w:val="26"/>
        </w:rPr>
      </w:pPr>
    </w:p>
    <w:p w14:paraId="47AEA917" w14:textId="73593E8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does the fossil from Japan show?</w:t>
      </w:r>
    </w:p>
    <w:p w14:paraId="1299C487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do scientists think might have happened to kill and bury them?</w:t>
      </w:r>
    </w:p>
    <w:p w14:paraId="30153B79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What is it about the fossils that suggests they were swimming in shoals is the same way as fish do today?</w:t>
      </w:r>
    </w:p>
    <w:p w14:paraId="39974EEC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Two rules are mentioned that fish use to swim in shoals; what is the first?</w:t>
      </w:r>
    </w:p>
    <w:p w14:paraId="7CBB95E3" w14:textId="77777777" w:rsidR="0070750F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`What is the second?</w:t>
      </w:r>
    </w:p>
    <w:p w14:paraId="513C1000" w14:textId="48DB4396" w:rsidR="00CF7258" w:rsidRPr="0070750F" w:rsidRDefault="0070750F" w:rsidP="0070750F">
      <w:pPr>
        <w:pStyle w:val="ListParagraph"/>
        <w:numPr>
          <w:ilvl w:val="0"/>
          <w:numId w:val="4"/>
        </w:numPr>
        <w:spacing w:line="480" w:lineRule="auto"/>
        <w:contextualSpacing w:val="0"/>
        <w:rPr>
          <w:sz w:val="26"/>
          <w:szCs w:val="26"/>
        </w:rPr>
      </w:pPr>
      <w:r w:rsidRPr="0070750F">
        <w:rPr>
          <w:sz w:val="26"/>
          <w:szCs w:val="26"/>
        </w:rPr>
        <w:t>Group behaviour like swimming in shoals is seen in other animals besides fish. Name on</w:t>
      </w:r>
      <w:r>
        <w:rPr>
          <w:sz w:val="26"/>
          <w:szCs w:val="26"/>
        </w:rPr>
        <w:t>e.</w:t>
      </w:r>
    </w:p>
    <w:sectPr w:rsidR="00CF7258" w:rsidRPr="0070750F" w:rsidSect="0070750F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80D21" w14:textId="77777777" w:rsidR="0008358D" w:rsidRDefault="0008358D" w:rsidP="0070750F">
      <w:pPr>
        <w:spacing w:after="0" w:line="240" w:lineRule="auto"/>
      </w:pPr>
      <w:r>
        <w:separator/>
      </w:r>
    </w:p>
  </w:endnote>
  <w:endnote w:type="continuationSeparator" w:id="0">
    <w:p w14:paraId="68135E67" w14:textId="77777777" w:rsidR="0008358D" w:rsidRDefault="0008358D" w:rsidP="0070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52D75" w14:textId="77777777" w:rsidR="0070750F" w:rsidRPr="00B51246" w:rsidRDefault="0070750F" w:rsidP="0070750F">
    <w:pPr>
      <w:pStyle w:val="Footer"/>
      <w:jc w:val="right"/>
      <w:rPr>
        <w:sz w:val="28"/>
        <w:szCs w:val="28"/>
      </w:rPr>
    </w:pPr>
    <w:r w:rsidRPr="00B51246">
      <w:rPr>
        <w:sz w:val="28"/>
        <w:szCs w:val="28"/>
      </w:rPr>
      <w:t xml:space="preserve">Page </w:t>
    </w:r>
    <w:sdt>
      <w:sdtPr>
        <w:rPr>
          <w:sz w:val="28"/>
          <w:szCs w:val="28"/>
        </w:rPr>
        <w:id w:val="-3317638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51246">
          <w:rPr>
            <w:sz w:val="28"/>
            <w:szCs w:val="28"/>
          </w:rPr>
          <w:fldChar w:fldCharType="begin"/>
        </w:r>
        <w:r w:rsidRPr="00B51246">
          <w:rPr>
            <w:sz w:val="28"/>
            <w:szCs w:val="28"/>
          </w:rPr>
          <w:instrText xml:space="preserve"> PAGE   \* MERGEFORMAT </w:instrText>
        </w:r>
        <w:r w:rsidRPr="00B51246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</w:t>
        </w:r>
        <w:r w:rsidRPr="00B51246">
          <w:rPr>
            <w:noProof/>
            <w:sz w:val="28"/>
            <w:szCs w:val="28"/>
          </w:rPr>
          <w:fldChar w:fldCharType="end"/>
        </w:r>
      </w:sdtContent>
    </w:sdt>
  </w:p>
  <w:p w14:paraId="799FA370" w14:textId="39C5AB60" w:rsidR="0070750F" w:rsidRDefault="0070750F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463731" wp14:editId="0DC02108">
          <wp:simplePos x="0" y="0"/>
          <wp:positionH relativeFrom="margin">
            <wp:align>center</wp:align>
          </wp:positionH>
          <wp:positionV relativeFrom="paragraph">
            <wp:posOffset>62807</wp:posOffset>
          </wp:positionV>
          <wp:extent cx="540000" cy="241200"/>
          <wp:effectExtent l="0" t="0" r="0" b="6985"/>
          <wp:wrapTight wrapText="bothSides">
            <wp:wrapPolygon edited="0">
              <wp:start x="0" y="0"/>
              <wp:lineTo x="0" y="20517"/>
              <wp:lineTo x="20584" y="20517"/>
              <wp:lineTo x="20584" y="0"/>
              <wp:lineTo x="0" y="0"/>
            </wp:wrapPolygon>
          </wp:wrapTight>
          <wp:docPr id="3" name="Google Shape;265;p39" descr="currentlogo3ml.png">
            <a:extLst xmlns:a="http://schemas.openxmlformats.org/drawingml/2006/main">
              <a:ext uri="{FF2B5EF4-FFF2-40B4-BE49-F238E27FC236}">
                <a16:creationId xmlns:a16="http://schemas.microsoft.com/office/drawing/2014/main" id="{7E1C337E-BC79-4997-8D96-33E2268F64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265;p39" descr="currentlogo3ml.png">
                    <a:extLst>
                      <a:ext uri="{FF2B5EF4-FFF2-40B4-BE49-F238E27FC236}">
                        <a16:creationId xmlns:a16="http://schemas.microsoft.com/office/drawing/2014/main" id="{7E1C337E-BC79-4997-8D96-33E2268F6466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000" cy="24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B481D" w14:textId="77777777" w:rsidR="0008358D" w:rsidRDefault="0008358D" w:rsidP="0070750F">
      <w:pPr>
        <w:spacing w:after="0" w:line="240" w:lineRule="auto"/>
      </w:pPr>
      <w:r>
        <w:separator/>
      </w:r>
    </w:p>
  </w:footnote>
  <w:footnote w:type="continuationSeparator" w:id="0">
    <w:p w14:paraId="4207C545" w14:textId="77777777" w:rsidR="0008358D" w:rsidRDefault="0008358D" w:rsidP="0070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15997" w14:textId="1ECA556B" w:rsidR="0070750F" w:rsidRPr="0070750F" w:rsidRDefault="0070750F" w:rsidP="0070750F">
    <w:pPr>
      <w:pStyle w:val="Heading1"/>
      <w:shd w:val="clear" w:color="auto" w:fill="38A169"/>
      <w:spacing w:line="360" w:lineRule="auto"/>
      <w:rPr>
        <w:color w:val="FFFFFF" w:themeColor="background1"/>
        <w:sz w:val="52"/>
        <w:szCs w:val="52"/>
      </w:rPr>
    </w:pPr>
    <w:r w:rsidRPr="0070750F">
      <w:rPr>
        <w:color w:val="FFFFFF" w:themeColor="background1"/>
        <w:sz w:val="52"/>
        <w:szCs w:val="52"/>
      </w:rPr>
      <w:t>Rocks review 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F6F2B"/>
    <w:multiLevelType w:val="hybridMultilevel"/>
    <w:tmpl w:val="0F6E3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16645"/>
    <w:multiLevelType w:val="hybridMultilevel"/>
    <w:tmpl w:val="6DFA9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91EBA"/>
    <w:multiLevelType w:val="hybridMultilevel"/>
    <w:tmpl w:val="18EC9C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8312E"/>
    <w:multiLevelType w:val="hybridMultilevel"/>
    <w:tmpl w:val="32844E30"/>
    <w:lvl w:ilvl="0" w:tplc="0D107C2C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01"/>
    <w:rsid w:val="000562B4"/>
    <w:rsid w:val="0008358D"/>
    <w:rsid w:val="000B2C37"/>
    <w:rsid w:val="000B4476"/>
    <w:rsid w:val="00231A38"/>
    <w:rsid w:val="00264433"/>
    <w:rsid w:val="002936BE"/>
    <w:rsid w:val="00294E01"/>
    <w:rsid w:val="002A3701"/>
    <w:rsid w:val="002A4F26"/>
    <w:rsid w:val="002C5D95"/>
    <w:rsid w:val="002D18F8"/>
    <w:rsid w:val="002E1045"/>
    <w:rsid w:val="002F0161"/>
    <w:rsid w:val="003860DF"/>
    <w:rsid w:val="003D5145"/>
    <w:rsid w:val="004962A9"/>
    <w:rsid w:val="004E57BE"/>
    <w:rsid w:val="0051747F"/>
    <w:rsid w:val="005437FD"/>
    <w:rsid w:val="00552C5E"/>
    <w:rsid w:val="00561B42"/>
    <w:rsid w:val="005E00D8"/>
    <w:rsid w:val="0070750F"/>
    <w:rsid w:val="00747B28"/>
    <w:rsid w:val="00774D0A"/>
    <w:rsid w:val="007A2543"/>
    <w:rsid w:val="007C0432"/>
    <w:rsid w:val="00917158"/>
    <w:rsid w:val="00945B52"/>
    <w:rsid w:val="00A0750C"/>
    <w:rsid w:val="00A94D36"/>
    <w:rsid w:val="00AC7DBB"/>
    <w:rsid w:val="00B876B3"/>
    <w:rsid w:val="00BE50CD"/>
    <w:rsid w:val="00C7460B"/>
    <w:rsid w:val="00C75CAD"/>
    <w:rsid w:val="00C846CD"/>
    <w:rsid w:val="00CA1525"/>
    <w:rsid w:val="00CC1952"/>
    <w:rsid w:val="00CF7258"/>
    <w:rsid w:val="00D6258F"/>
    <w:rsid w:val="00DD2B98"/>
    <w:rsid w:val="00E232B9"/>
    <w:rsid w:val="00E452DD"/>
    <w:rsid w:val="00EB6D81"/>
    <w:rsid w:val="00ED6BA8"/>
    <w:rsid w:val="00EE1815"/>
    <w:rsid w:val="00EF30BD"/>
    <w:rsid w:val="00F70028"/>
    <w:rsid w:val="00F77DC8"/>
    <w:rsid w:val="00F82645"/>
    <w:rsid w:val="00F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44CF6"/>
  <w15:chartTrackingRefBased/>
  <w15:docId w15:val="{650FD99F-887E-47C6-8F3D-9B7341D5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7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6BA8"/>
    <w:pPr>
      <w:ind w:left="720"/>
      <w:contextualSpacing/>
    </w:pPr>
  </w:style>
  <w:style w:type="table" w:styleId="TableGrid">
    <w:name w:val="Table Grid"/>
    <w:basedOn w:val="TableNormal"/>
    <w:uiPriority w:val="39"/>
    <w:rsid w:val="00D6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625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7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50F"/>
  </w:style>
  <w:style w:type="paragraph" w:styleId="Footer">
    <w:name w:val="footer"/>
    <w:basedOn w:val="Normal"/>
    <w:link w:val="FooterChar"/>
    <w:uiPriority w:val="99"/>
    <w:unhideWhenUsed/>
    <w:rsid w:val="007075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Blane</dc:creator>
  <cp:keywords/>
  <dc:description/>
  <cp:lastModifiedBy>Douglas Blane</cp:lastModifiedBy>
  <cp:revision>3</cp:revision>
  <dcterms:created xsi:type="dcterms:W3CDTF">2020-03-30T14:51:00Z</dcterms:created>
  <dcterms:modified xsi:type="dcterms:W3CDTF">2020-03-30T15:25:00Z</dcterms:modified>
</cp:coreProperties>
</file>